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7BBA" w14:textId="77777777" w:rsidR="004568A1" w:rsidRPr="00F472F3" w:rsidRDefault="004568A1" w:rsidP="00180730">
      <w:pPr>
        <w:tabs>
          <w:tab w:val="left" w:pos="2205"/>
        </w:tabs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Аннотация к рабочей программе</w:t>
      </w:r>
    </w:p>
    <w:p w14:paraId="09E46F4E" w14:textId="77777777" w:rsidR="004568A1" w:rsidRPr="00F472F3" w:rsidRDefault="004568A1" w:rsidP="00180730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bCs/>
          <w:sz w:val="28"/>
          <w:szCs w:val="28"/>
        </w:rPr>
        <w:t>учебного предмета</w:t>
      </w:r>
    </w:p>
    <w:p w14:paraId="4FE51A41" w14:textId="45D327D3" w:rsidR="004568A1" w:rsidRPr="00180730" w:rsidRDefault="00CA0FCB" w:rsidP="00180730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</w:t>
      </w:r>
      <w:r w:rsidR="00180730" w:rsidRPr="0022193E">
        <w:rPr>
          <w:b/>
          <w:color w:val="auto"/>
          <w:sz w:val="28"/>
          <w:szCs w:val="28"/>
        </w:rPr>
        <w:t>ностранный язык (</w:t>
      </w:r>
      <w:r w:rsidR="0042440B">
        <w:rPr>
          <w:b/>
          <w:color w:val="auto"/>
          <w:sz w:val="28"/>
          <w:szCs w:val="28"/>
        </w:rPr>
        <w:t>а</w:t>
      </w:r>
      <w:r>
        <w:rPr>
          <w:b/>
          <w:color w:val="auto"/>
          <w:sz w:val="28"/>
          <w:szCs w:val="28"/>
        </w:rPr>
        <w:t>нглийский</w:t>
      </w:r>
      <w:r w:rsidR="00180730" w:rsidRPr="0022193E">
        <w:rPr>
          <w:b/>
          <w:color w:val="auto"/>
          <w:sz w:val="28"/>
          <w:szCs w:val="28"/>
        </w:rPr>
        <w:t>)</w:t>
      </w:r>
    </w:p>
    <w:p w14:paraId="68A3A687" w14:textId="04AABCEF" w:rsidR="007B2121" w:rsidRDefault="00431E27" w:rsidP="0018073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568A1" w:rsidRPr="00F472F3">
        <w:rPr>
          <w:b/>
          <w:sz w:val="28"/>
          <w:szCs w:val="28"/>
        </w:rPr>
        <w:t>сновное общее образование</w:t>
      </w:r>
      <w:r>
        <w:rPr>
          <w:b/>
          <w:sz w:val="28"/>
          <w:szCs w:val="28"/>
        </w:rPr>
        <w:t xml:space="preserve"> (</w:t>
      </w:r>
      <w:r w:rsidR="005D3E3F">
        <w:rPr>
          <w:b/>
          <w:sz w:val="28"/>
          <w:szCs w:val="28"/>
        </w:rPr>
        <w:t>6</w:t>
      </w:r>
      <w:r w:rsidR="00715FD9">
        <w:rPr>
          <w:b/>
          <w:sz w:val="28"/>
          <w:szCs w:val="28"/>
        </w:rPr>
        <w:t xml:space="preserve"> - 1</w:t>
      </w:r>
      <w:r w:rsidR="00A25295" w:rsidRPr="00A2529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клас</w:t>
      </w:r>
      <w:r w:rsidR="00715FD9">
        <w:rPr>
          <w:b/>
          <w:sz w:val="28"/>
          <w:szCs w:val="28"/>
        </w:rPr>
        <w:t>с</w:t>
      </w:r>
      <w:r w:rsidR="0042440B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)</w:t>
      </w:r>
    </w:p>
    <w:p w14:paraId="153D315F" w14:textId="77777777" w:rsidR="004568A1" w:rsidRDefault="004568A1" w:rsidP="004568A1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4568A1" w14:paraId="23AC9BDD" w14:textId="77777777" w:rsidTr="005A724C">
        <w:tc>
          <w:tcPr>
            <w:tcW w:w="1390" w:type="pct"/>
          </w:tcPr>
          <w:p w14:paraId="679BC59A" w14:textId="77777777" w:rsidR="004568A1" w:rsidRPr="00387F2F" w:rsidRDefault="004568A1" w:rsidP="00431E27">
            <w:pPr>
              <w:pStyle w:val="Default"/>
              <w:jc w:val="center"/>
            </w:pPr>
            <w:r>
              <w:t xml:space="preserve">Цель </w:t>
            </w:r>
            <w:r w:rsidR="00431E27">
              <w:t>реализации п</w:t>
            </w:r>
            <w:r w:rsidRPr="00387F2F">
              <w:t>рограммы</w:t>
            </w:r>
            <w:r>
              <w:t xml:space="preserve"> </w:t>
            </w:r>
          </w:p>
        </w:tc>
        <w:tc>
          <w:tcPr>
            <w:tcW w:w="3610" w:type="pct"/>
          </w:tcPr>
          <w:p w14:paraId="250749F2" w14:textId="513016EE" w:rsidR="004568A1" w:rsidRPr="00387F2F" w:rsidRDefault="00CE7AC0" w:rsidP="007B2121">
            <w:pPr>
              <w:pStyle w:val="Default"/>
              <w:jc w:val="both"/>
            </w:pPr>
            <w:r>
              <w:t>Ф</w:t>
            </w:r>
            <w:r w:rsidRPr="00CE7AC0">
              <w:t>ормирование у слабовидящих обучающихся иноязычной коммуникативной компетенции в совокупности её составляющих: речевой, языковой, социокультурной, компенсаторной и учебно-познавательной.</w:t>
            </w:r>
          </w:p>
        </w:tc>
      </w:tr>
      <w:tr w:rsidR="004568A1" w14:paraId="5D30F150" w14:textId="77777777" w:rsidTr="005A724C">
        <w:tc>
          <w:tcPr>
            <w:tcW w:w="1390" w:type="pct"/>
          </w:tcPr>
          <w:p w14:paraId="2FE423AF" w14:textId="77777777" w:rsidR="004568A1" w:rsidRPr="00387F2F" w:rsidRDefault="004568A1" w:rsidP="005A724C">
            <w:pPr>
              <w:pStyle w:val="Default"/>
              <w:jc w:val="center"/>
            </w:pPr>
            <w:r w:rsidRPr="00387F2F">
              <w:t>Нормативные документы, на основе</w:t>
            </w:r>
            <w:r w:rsidR="00431E27">
              <w:t xml:space="preserve"> которых разработана п</w:t>
            </w:r>
            <w:r w:rsidRPr="00387F2F">
              <w:t>рограмма</w:t>
            </w:r>
          </w:p>
        </w:tc>
        <w:tc>
          <w:tcPr>
            <w:tcW w:w="3610" w:type="pct"/>
          </w:tcPr>
          <w:p w14:paraId="7415D4C2" w14:textId="77777777" w:rsidR="00A25295" w:rsidRDefault="00A25295" w:rsidP="00A2529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14:paraId="0490193B" w14:textId="77777777" w:rsidR="00A25295" w:rsidRDefault="00A25295" w:rsidP="00A2529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Приказ </w:t>
            </w:r>
            <w:proofErr w:type="spellStart"/>
            <w:r>
              <w:rPr>
                <w:shd w:val="clear" w:color="auto" w:fill="FFFFFF"/>
              </w:rPr>
              <w:t>Минпросвещения</w:t>
            </w:r>
            <w:proofErr w:type="spellEnd"/>
            <w:r>
              <w:rPr>
                <w:shd w:val="clear" w:color="auto" w:fill="FFFFFF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14:paraId="27249E90" w14:textId="77777777" w:rsidR="00A25295" w:rsidRDefault="00A25295" w:rsidP="00A2529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Приказ </w:t>
            </w:r>
            <w:proofErr w:type="spellStart"/>
            <w:r>
              <w:rPr>
                <w:shd w:val="clear" w:color="auto" w:fill="FFFFFF"/>
              </w:rPr>
              <w:t>Минпросвещения</w:t>
            </w:r>
            <w:proofErr w:type="spellEnd"/>
            <w:r>
              <w:rPr>
                <w:shd w:val="clear" w:color="auto" w:fill="FFFFFF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14:paraId="42E3C1A5" w14:textId="77777777" w:rsidR="00A25295" w:rsidRDefault="00A25295" w:rsidP="00A2529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Приказ </w:t>
            </w:r>
            <w:proofErr w:type="spellStart"/>
            <w:r>
              <w:rPr>
                <w:shd w:val="clear" w:color="auto" w:fill="FFFFFF"/>
              </w:rPr>
              <w:t>Минпросвещения</w:t>
            </w:r>
            <w:proofErr w:type="spellEnd"/>
            <w:r>
              <w:rPr>
                <w:shd w:val="clear" w:color="auto" w:fill="FFFFFF"/>
              </w:rPr>
              <w:t xml:space="preserve"> России от 24.11.2022 N 1025 "Об утверждении федеральной адаптированной образовательной программы основного общего образования для </w:t>
            </w:r>
            <w:proofErr w:type="gramStart"/>
            <w:r>
              <w:rPr>
                <w:shd w:val="clear" w:color="auto" w:fill="FFFFFF"/>
              </w:rPr>
              <w:t>обучающихся</w:t>
            </w:r>
            <w:proofErr w:type="gramEnd"/>
            <w:r>
              <w:rPr>
                <w:shd w:val="clear" w:color="auto" w:fill="FFFFFF"/>
              </w:rPr>
              <w:t xml:space="preserve"> с ограниченными возможностями здоровья" (Зарегистрировано в Минюсте России 21.03.2023 N 72653)</w:t>
            </w:r>
          </w:p>
          <w:p w14:paraId="0ABBAEE3" w14:textId="72B26DC8" w:rsidR="00180730" w:rsidRPr="0042440B" w:rsidRDefault="00A25295" w:rsidP="005D3E3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NewtonCSanPin-Regular" w:eastAsiaTheme="minorHAnsi" w:hAnsi="NewtonCSanPin-Regular" w:cs="NewtonCSanPin-Regular"/>
                <w:sz w:val="19"/>
                <w:szCs w:val="19"/>
                <w:lang w:eastAsia="en-US"/>
              </w:rPr>
            </w:pPr>
            <w:r>
              <w:rPr>
                <w:shd w:val="clear" w:color="auto" w:fill="FFFFFF"/>
              </w:rPr>
              <w:t xml:space="preserve">Адаптированная основная общеобразовательная программа основного общего образования для </w:t>
            </w:r>
            <w:r w:rsidR="005D3E3F">
              <w:rPr>
                <w:shd w:val="clear" w:color="auto" w:fill="FFFFFF"/>
              </w:rPr>
              <w:t>обучающихся с тяжелыми нарушениями речи</w:t>
            </w:r>
            <w:r>
              <w:rPr>
                <w:shd w:val="clear" w:color="auto" w:fill="FFFFFF"/>
              </w:rPr>
              <w:t xml:space="preserve">, вариант </w:t>
            </w:r>
            <w:r w:rsidR="005D3E3F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>.2 (принята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4568A1" w14:paraId="5DE8630E" w14:textId="77777777" w:rsidTr="005A724C">
        <w:tc>
          <w:tcPr>
            <w:tcW w:w="1390" w:type="pct"/>
          </w:tcPr>
          <w:p w14:paraId="39A66267" w14:textId="77777777" w:rsidR="004568A1" w:rsidRPr="00387F2F" w:rsidRDefault="004568A1" w:rsidP="005A724C">
            <w:pPr>
              <w:pStyle w:val="Default"/>
              <w:jc w:val="center"/>
            </w:pPr>
            <w:r>
              <w:t>Учебники (УМК</w:t>
            </w:r>
            <w:r w:rsidR="00431E27">
              <w:t>), используемые при реализации п</w:t>
            </w:r>
            <w:r>
              <w:t>рограммы</w:t>
            </w:r>
          </w:p>
        </w:tc>
        <w:tc>
          <w:tcPr>
            <w:tcW w:w="3610" w:type="pct"/>
          </w:tcPr>
          <w:p w14:paraId="6BAA0764" w14:textId="77414A0C" w:rsidR="003608A5" w:rsidRDefault="005D3E3F" w:rsidP="008C214A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>
              <w:t>6</w:t>
            </w:r>
            <w:r w:rsidR="00A407FF" w:rsidRPr="00814414">
              <w:t xml:space="preserve"> класс: </w:t>
            </w:r>
            <w:r w:rsidR="003608A5" w:rsidRPr="003608A5">
              <w:t xml:space="preserve">Ваулина Ю. Е., Дули Д., </w:t>
            </w:r>
            <w:proofErr w:type="spellStart"/>
            <w:r w:rsidR="003608A5" w:rsidRPr="003608A5">
              <w:t>Подоляко</w:t>
            </w:r>
            <w:proofErr w:type="spellEnd"/>
            <w:r w:rsidR="003608A5" w:rsidRPr="003608A5">
              <w:t xml:space="preserve"> О. Е. и др.  Английский язык. 5 класс. М.: Просвещение.</w:t>
            </w:r>
          </w:p>
          <w:p w14:paraId="0D6C4972" w14:textId="2B3458B8" w:rsidR="00A407FF" w:rsidRDefault="005D3E3F" w:rsidP="00A407FF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>
              <w:t>7</w:t>
            </w:r>
            <w:r w:rsidR="008C214A" w:rsidRPr="00814414">
              <w:t xml:space="preserve"> класс: </w:t>
            </w:r>
            <w:r w:rsidR="003608A5" w:rsidRPr="003608A5">
              <w:t xml:space="preserve">Ваулина Ю. Е., Дули Д., </w:t>
            </w:r>
            <w:proofErr w:type="spellStart"/>
            <w:r w:rsidR="003608A5" w:rsidRPr="003608A5">
              <w:t>Подоляко</w:t>
            </w:r>
            <w:proofErr w:type="spellEnd"/>
            <w:r w:rsidR="003608A5" w:rsidRPr="003608A5">
              <w:t xml:space="preserve"> О. Е. и др.  Английский язык. </w:t>
            </w:r>
            <w:r w:rsidR="003608A5">
              <w:t>6</w:t>
            </w:r>
            <w:r w:rsidR="003608A5" w:rsidRPr="003608A5">
              <w:t xml:space="preserve"> класс. М.: Просвещение.</w:t>
            </w:r>
          </w:p>
          <w:p w14:paraId="0E4A44D4" w14:textId="2CB6BB62" w:rsidR="00A407FF" w:rsidRDefault="005D3E3F" w:rsidP="00A407FF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>
              <w:t>8</w:t>
            </w:r>
            <w:r w:rsidR="00A407FF" w:rsidRPr="00814414">
              <w:t xml:space="preserve"> класс: </w:t>
            </w:r>
            <w:r w:rsidR="00D0631B" w:rsidRPr="00D0631B">
              <w:t>Ваулина Ю.</w:t>
            </w:r>
            <w:r w:rsidR="0042440B">
              <w:t xml:space="preserve"> </w:t>
            </w:r>
            <w:r w:rsidR="00D0631B" w:rsidRPr="00D0631B">
              <w:t xml:space="preserve">Е., Дули Д., </w:t>
            </w:r>
            <w:proofErr w:type="spellStart"/>
            <w:r w:rsidR="00D0631B" w:rsidRPr="00D0631B">
              <w:t>Подоляко</w:t>
            </w:r>
            <w:proofErr w:type="spellEnd"/>
            <w:r w:rsidR="00D0631B" w:rsidRPr="00D0631B">
              <w:t xml:space="preserve"> О. Е. и др.  Английский язык. 7 класс. М.: Просвещение.</w:t>
            </w:r>
          </w:p>
          <w:p w14:paraId="43B1DE08" w14:textId="12A33CBC" w:rsidR="008C214A" w:rsidRDefault="005D3E3F" w:rsidP="008C214A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>
              <w:t>9</w:t>
            </w:r>
            <w:r w:rsidR="008C214A" w:rsidRPr="00814414">
              <w:t xml:space="preserve"> класс: </w:t>
            </w:r>
            <w:r w:rsidR="00D0631B" w:rsidRPr="00D0631B">
              <w:t>Ваулина Ю.</w:t>
            </w:r>
            <w:r w:rsidR="0042440B">
              <w:t xml:space="preserve"> </w:t>
            </w:r>
            <w:r w:rsidR="00D0631B" w:rsidRPr="00D0631B">
              <w:t xml:space="preserve">Е., Дули Д., </w:t>
            </w:r>
            <w:proofErr w:type="spellStart"/>
            <w:r w:rsidR="00D0631B" w:rsidRPr="00D0631B">
              <w:t>Подоляко</w:t>
            </w:r>
            <w:proofErr w:type="spellEnd"/>
            <w:r w:rsidR="00D0631B" w:rsidRPr="00D0631B">
              <w:t xml:space="preserve"> О. Е. и др.  Английский язык. </w:t>
            </w:r>
            <w:r w:rsidR="00A25295" w:rsidRPr="005D3E3F">
              <w:t>8</w:t>
            </w:r>
            <w:r w:rsidR="00D0631B" w:rsidRPr="00D0631B">
              <w:t xml:space="preserve"> класс. М.: Просвещение.</w:t>
            </w:r>
          </w:p>
          <w:p w14:paraId="6013426E" w14:textId="0649A7CD" w:rsidR="008C214A" w:rsidRPr="005D3E3F" w:rsidRDefault="005D3E3F" w:rsidP="00D0631B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>
              <w:t>10</w:t>
            </w:r>
            <w:r w:rsidR="00A407FF" w:rsidRPr="00814414">
              <w:t xml:space="preserve"> класс: </w:t>
            </w:r>
            <w:r w:rsidR="00D0631B" w:rsidRPr="00D0631B">
              <w:t>Ваулина Ю.</w:t>
            </w:r>
            <w:r w:rsidR="0042440B">
              <w:t xml:space="preserve"> </w:t>
            </w:r>
            <w:r w:rsidR="00D0631B" w:rsidRPr="00D0631B">
              <w:t xml:space="preserve">Е., Дули Д., </w:t>
            </w:r>
            <w:proofErr w:type="spellStart"/>
            <w:r w:rsidR="00D0631B" w:rsidRPr="00D0631B">
              <w:t>Подоляко</w:t>
            </w:r>
            <w:proofErr w:type="spellEnd"/>
            <w:r w:rsidR="00D0631B" w:rsidRPr="00D0631B">
              <w:t xml:space="preserve"> О. Е. и др.  Английский язык.</w:t>
            </w:r>
            <w:r w:rsidR="00A25295" w:rsidRPr="005D3E3F">
              <w:t>9</w:t>
            </w:r>
            <w:r w:rsidR="00D0631B" w:rsidRPr="00D0631B">
              <w:t xml:space="preserve"> класс. М.: Просвещение.</w:t>
            </w:r>
          </w:p>
        </w:tc>
      </w:tr>
      <w:tr w:rsidR="004568A1" w14:paraId="79AF4AF6" w14:textId="77777777" w:rsidTr="005A724C">
        <w:tc>
          <w:tcPr>
            <w:tcW w:w="1390" w:type="pct"/>
          </w:tcPr>
          <w:p w14:paraId="372CFBE9" w14:textId="77777777" w:rsidR="004568A1" w:rsidRPr="00387F2F" w:rsidRDefault="004568A1" w:rsidP="005A724C">
            <w:pPr>
              <w:pStyle w:val="Default"/>
              <w:jc w:val="center"/>
            </w:pPr>
            <w:r>
              <w:t>Место учебного предмета в учебном плане</w:t>
            </w:r>
          </w:p>
        </w:tc>
        <w:tc>
          <w:tcPr>
            <w:tcW w:w="3610" w:type="pct"/>
          </w:tcPr>
          <w:p w14:paraId="61078CBE" w14:textId="34F7CDE1" w:rsidR="008C214A" w:rsidRPr="003D5453" w:rsidRDefault="008C214A" w:rsidP="009F7701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5453">
              <w:rPr>
                <w:color w:val="000000" w:themeColor="text1"/>
              </w:rPr>
              <w:t xml:space="preserve">Учебный предмет </w:t>
            </w:r>
            <w:r w:rsidR="004046B3" w:rsidRPr="003D5453">
              <w:rPr>
                <w:color w:val="000000" w:themeColor="text1"/>
              </w:rPr>
              <w:t>И</w:t>
            </w:r>
            <w:r w:rsidRPr="003D5453">
              <w:rPr>
                <w:color w:val="000000" w:themeColor="text1"/>
              </w:rPr>
              <w:t>ностранный язык (</w:t>
            </w:r>
            <w:r w:rsidR="004046B3" w:rsidRPr="003D5453">
              <w:rPr>
                <w:color w:val="000000" w:themeColor="text1"/>
              </w:rPr>
              <w:t>английский</w:t>
            </w:r>
            <w:r w:rsidRPr="003D5453">
              <w:rPr>
                <w:color w:val="000000" w:themeColor="text1"/>
              </w:rPr>
              <w:t xml:space="preserve">) изучается в </w:t>
            </w:r>
            <w:r w:rsidR="005D3E3F">
              <w:rPr>
                <w:color w:val="000000" w:themeColor="text1"/>
              </w:rPr>
              <w:t>6</w:t>
            </w:r>
            <w:r w:rsidR="0042440B" w:rsidRPr="003D5453">
              <w:rPr>
                <w:color w:val="000000" w:themeColor="text1"/>
              </w:rPr>
              <w:t>-</w:t>
            </w:r>
            <w:r w:rsidR="009F7701">
              <w:rPr>
                <w:color w:val="000000" w:themeColor="text1"/>
              </w:rPr>
              <w:t>10</w:t>
            </w:r>
            <w:r w:rsidR="0042440B" w:rsidRPr="003D5453">
              <w:rPr>
                <w:color w:val="000000" w:themeColor="text1"/>
              </w:rPr>
              <w:t xml:space="preserve"> классах по </w:t>
            </w:r>
            <w:r w:rsidR="005D3E3F">
              <w:rPr>
                <w:color w:val="000000" w:themeColor="text1"/>
              </w:rPr>
              <w:t>2</w:t>
            </w:r>
            <w:r w:rsidR="003D5453" w:rsidRPr="003D5453">
              <w:rPr>
                <w:color w:val="000000" w:themeColor="text1"/>
              </w:rPr>
              <w:t xml:space="preserve"> часа в неделю </w:t>
            </w:r>
            <w:r w:rsidR="00A25295">
              <w:rPr>
                <w:color w:val="000000" w:themeColor="text1"/>
              </w:rPr>
              <w:t>(68 часов в год),</w:t>
            </w:r>
            <w:r w:rsidR="003D5453" w:rsidRPr="003D5453">
              <w:rPr>
                <w:color w:val="000000" w:themeColor="text1"/>
              </w:rPr>
              <w:t xml:space="preserve"> общ</w:t>
            </w:r>
            <w:r w:rsidR="00A25295">
              <w:rPr>
                <w:color w:val="000000" w:themeColor="text1"/>
              </w:rPr>
              <w:t>ий объем</w:t>
            </w:r>
            <w:r w:rsidR="003D5453" w:rsidRPr="003D5453">
              <w:rPr>
                <w:color w:val="000000" w:themeColor="text1"/>
              </w:rPr>
              <w:t xml:space="preserve"> </w:t>
            </w:r>
            <w:r w:rsidR="009F7701">
              <w:rPr>
                <w:color w:val="000000" w:themeColor="text1"/>
              </w:rPr>
              <w:t>340</w:t>
            </w:r>
            <w:bookmarkStart w:id="0" w:name="_GoBack"/>
            <w:bookmarkEnd w:id="0"/>
            <w:r w:rsidR="003D5453" w:rsidRPr="003D5453">
              <w:rPr>
                <w:color w:val="000000" w:themeColor="text1"/>
              </w:rPr>
              <w:t xml:space="preserve"> ч.</w:t>
            </w:r>
          </w:p>
        </w:tc>
      </w:tr>
      <w:tr w:rsidR="004568A1" w14:paraId="207425C0" w14:textId="77777777" w:rsidTr="005A724C">
        <w:tc>
          <w:tcPr>
            <w:tcW w:w="1390" w:type="pct"/>
          </w:tcPr>
          <w:p w14:paraId="54DBAC76" w14:textId="77777777" w:rsidR="004568A1" w:rsidRPr="00387F2F" w:rsidRDefault="004568A1" w:rsidP="005A724C">
            <w:pPr>
              <w:pStyle w:val="Default"/>
              <w:jc w:val="center"/>
            </w:pPr>
            <w:r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14:paraId="2D5970FB" w14:textId="5346C2C4" w:rsidR="00CF4769" w:rsidRDefault="00CF4769" w:rsidP="004046B3">
            <w:pPr>
              <w:jc w:val="both"/>
            </w:pPr>
            <w:r w:rsidRPr="00C71278">
              <w:t xml:space="preserve"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</w:t>
            </w:r>
            <w:r w:rsidR="00625FAA">
              <w:t>устный опрос, словарный диктант</w:t>
            </w:r>
            <w:r w:rsidR="004046B3">
              <w:t>, тестовые задания, творческая работа</w:t>
            </w:r>
            <w:r w:rsidR="007544BB">
              <w:t>,</w:t>
            </w:r>
            <w:r w:rsidR="004046B3">
              <w:t xml:space="preserve"> </w:t>
            </w:r>
            <w:r w:rsidR="00F44832">
              <w:t xml:space="preserve">проверочная и </w:t>
            </w:r>
            <w:r w:rsidR="004046B3">
              <w:t>ко</w:t>
            </w:r>
            <w:r w:rsidR="00625FAA">
              <w:t>нтрольная работы</w:t>
            </w:r>
            <w:r w:rsidR="004046B3">
              <w:t xml:space="preserve"> по четырем видам речевой деятельности (</w:t>
            </w:r>
            <w:proofErr w:type="spellStart"/>
            <w:r w:rsidR="004046B3">
              <w:t>аудирование</w:t>
            </w:r>
            <w:proofErr w:type="spellEnd"/>
            <w:r w:rsidR="004046B3">
              <w:t xml:space="preserve">, говорение, чтение и </w:t>
            </w:r>
            <w:r w:rsidR="004046B3">
              <w:lastRenderedPageBreak/>
              <w:t>письмо).</w:t>
            </w:r>
          </w:p>
          <w:p w14:paraId="22974664" w14:textId="74B05FD5" w:rsidR="00CF4769" w:rsidRPr="00387F2F" w:rsidRDefault="00CF4769" w:rsidP="00431E27">
            <w:pPr>
              <w:jc w:val="both"/>
            </w:pPr>
            <w:r w:rsidRPr="00C71278">
              <w:t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</w:t>
            </w:r>
          </w:p>
        </w:tc>
      </w:tr>
    </w:tbl>
    <w:p w14:paraId="22D8EBCD" w14:textId="267AAEBC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</w:p>
    <w:p w14:paraId="76DAE206" w14:textId="77777777" w:rsidR="00622B8F" w:rsidRDefault="00622B8F"/>
    <w:sectPr w:rsidR="0062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0D6E0A"/>
    <w:multiLevelType w:val="hybridMultilevel"/>
    <w:tmpl w:val="2034F1D2"/>
    <w:lvl w:ilvl="0" w:tplc="4C2A737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E111EE5"/>
    <w:multiLevelType w:val="hybridMultilevel"/>
    <w:tmpl w:val="D8E084D6"/>
    <w:lvl w:ilvl="0" w:tplc="18B05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B9"/>
    <w:rsid w:val="00180730"/>
    <w:rsid w:val="003608A5"/>
    <w:rsid w:val="003D5453"/>
    <w:rsid w:val="004046B3"/>
    <w:rsid w:val="0042440B"/>
    <w:rsid w:val="00431E27"/>
    <w:rsid w:val="004568A1"/>
    <w:rsid w:val="005D36DC"/>
    <w:rsid w:val="005D3E3F"/>
    <w:rsid w:val="00622B8F"/>
    <w:rsid w:val="00625FAA"/>
    <w:rsid w:val="00715FD9"/>
    <w:rsid w:val="007544BB"/>
    <w:rsid w:val="007B2121"/>
    <w:rsid w:val="007C5BB9"/>
    <w:rsid w:val="008958C8"/>
    <w:rsid w:val="008C214A"/>
    <w:rsid w:val="00931090"/>
    <w:rsid w:val="009F73BB"/>
    <w:rsid w:val="009F7701"/>
    <w:rsid w:val="00A25295"/>
    <w:rsid w:val="00A31692"/>
    <w:rsid w:val="00A407FF"/>
    <w:rsid w:val="00BE02DD"/>
    <w:rsid w:val="00CA0FCB"/>
    <w:rsid w:val="00CE7AC0"/>
    <w:rsid w:val="00CF4769"/>
    <w:rsid w:val="00D0631B"/>
    <w:rsid w:val="00F0111A"/>
    <w:rsid w:val="00F4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B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807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807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леново</cp:lastModifiedBy>
  <cp:revision>2</cp:revision>
  <cp:lastPrinted>2022-01-16T09:37:00Z</cp:lastPrinted>
  <dcterms:created xsi:type="dcterms:W3CDTF">2024-10-23T12:32:00Z</dcterms:created>
  <dcterms:modified xsi:type="dcterms:W3CDTF">2024-10-23T12:32:00Z</dcterms:modified>
</cp:coreProperties>
</file>